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 D66 SP PvdA Transitievisie warmte - Regionaal warmtebedrijf OVERGENOMEN DOOR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Moties/Motie-D66-SP-PvdA-Transitievisie-warmte-Regionaal-warmtebedrij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